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062EB" w14:textId="28AD644E" w:rsidR="005B4FB9" w:rsidRPr="007F304A" w:rsidRDefault="00135DED" w:rsidP="005B4FB9">
      <w:pPr>
        <w:pStyle w:val="Rubrik1"/>
        <w:spacing w:before="0"/>
        <w:jc w:val="center"/>
        <w:rPr>
          <w:rFonts w:ascii="Amasis MT Pro Black" w:hAnsi="Amasis MT Pro Black"/>
          <w:sz w:val="48"/>
          <w:szCs w:val="48"/>
        </w:rPr>
      </w:pPr>
      <w:r w:rsidRPr="007F304A">
        <w:rPr>
          <w:rFonts w:ascii="Amasis MT Pro Black" w:hAnsi="Amasis MT Pro Black"/>
          <w:sz w:val="48"/>
          <w:szCs w:val="48"/>
        </w:rPr>
        <w:t>A</w:t>
      </w:r>
      <w:r w:rsidR="006B73B3">
        <w:rPr>
          <w:rFonts w:ascii="Amasis MT Pro Black" w:hAnsi="Amasis MT Pro Black"/>
          <w:sz w:val="48"/>
          <w:szCs w:val="48"/>
        </w:rPr>
        <w:t>vvikelsehanterin</w:t>
      </w:r>
      <w:r w:rsidR="001B090A">
        <w:rPr>
          <w:rFonts w:ascii="Amasis MT Pro Black" w:hAnsi="Amasis MT Pro Black"/>
          <w:sz w:val="48"/>
          <w:szCs w:val="48"/>
        </w:rPr>
        <w:t>g</w:t>
      </w:r>
      <w:r w:rsidR="006B73B3">
        <w:rPr>
          <w:rFonts w:ascii="Amasis MT Pro Black" w:hAnsi="Amasis MT Pro Black"/>
          <w:sz w:val="48"/>
          <w:szCs w:val="48"/>
        </w:rPr>
        <w:t>s</w:t>
      </w:r>
      <w:r w:rsidR="00A5129B" w:rsidRPr="007F304A">
        <w:rPr>
          <w:rFonts w:ascii="Amasis MT Pro Black" w:hAnsi="Amasis MT Pro Black"/>
          <w:sz w:val="48"/>
          <w:szCs w:val="48"/>
        </w:rPr>
        <w:t>seminarium</w:t>
      </w:r>
      <w:r w:rsidR="005E15F2" w:rsidRPr="007F304A">
        <w:rPr>
          <w:rFonts w:ascii="Amasis MT Pro Black" w:hAnsi="Amasis MT Pro Black"/>
          <w:sz w:val="48"/>
          <w:szCs w:val="48"/>
        </w:rPr>
        <w:t xml:space="preserve"> </w:t>
      </w:r>
    </w:p>
    <w:p w14:paraId="6C0267E7" w14:textId="29B44D6A" w:rsidR="005B4FB9" w:rsidRPr="007F304A" w:rsidRDefault="00135DED" w:rsidP="005B4FB9">
      <w:pPr>
        <w:pStyle w:val="Rubrik1"/>
        <w:spacing w:before="0" w:after="360"/>
        <w:jc w:val="center"/>
        <w:rPr>
          <w:rFonts w:ascii="Amasis MT Pro Black" w:hAnsi="Amasis MT Pro Black"/>
        </w:rPr>
      </w:pPr>
      <w:r w:rsidRPr="007F304A">
        <w:rPr>
          <w:rFonts w:ascii="Amasis MT Pro Black" w:hAnsi="Amasis MT Pro Black"/>
        </w:rPr>
        <w:t>L</w:t>
      </w:r>
      <w:r w:rsidR="006B73B3">
        <w:rPr>
          <w:rFonts w:ascii="Amasis MT Pro Black" w:hAnsi="Amasis MT Pro Black"/>
        </w:rPr>
        <w:t>inköpings universitet</w:t>
      </w:r>
      <w:r w:rsidRPr="007F304A">
        <w:rPr>
          <w:rFonts w:ascii="Amasis MT Pro Black" w:hAnsi="Amasis MT Pro Black"/>
        </w:rPr>
        <w:t xml:space="preserve"> </w:t>
      </w:r>
      <w:r w:rsidR="006B73B3">
        <w:rPr>
          <w:rFonts w:ascii="Amasis MT Pro Black" w:hAnsi="Amasis MT Pro Black"/>
        </w:rPr>
        <w:t>24 september</w:t>
      </w:r>
      <w:r w:rsidRPr="007F304A">
        <w:rPr>
          <w:rFonts w:ascii="Amasis MT Pro Black" w:hAnsi="Amasis MT Pro Black"/>
        </w:rPr>
        <w:t xml:space="preserve"> 2026</w:t>
      </w:r>
    </w:p>
    <w:p w14:paraId="3C9098EE" w14:textId="77777777" w:rsidR="0017409E" w:rsidRPr="007F304A" w:rsidRDefault="0017409E" w:rsidP="0017409E">
      <w:pPr>
        <w:spacing w:after="120"/>
        <w:rPr>
          <w:snapToGrid w:val="0"/>
        </w:rPr>
        <w:sectPr w:rsidR="0017409E" w:rsidRPr="007F304A" w:rsidSect="00702045">
          <w:headerReference w:type="default" r:id="rId10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2FD780BA" w14:textId="2323B7CC" w:rsidR="0017409E" w:rsidRPr="007F304A" w:rsidRDefault="0017409E" w:rsidP="0017409E">
      <w:pPr>
        <w:spacing w:after="120"/>
        <w:rPr>
          <w:snapToGrid w:val="0"/>
        </w:rPr>
      </w:pPr>
      <w:r w:rsidRPr="007F304A">
        <w:rPr>
          <w:b/>
          <w:bCs/>
          <w:snapToGrid w:val="0"/>
        </w:rPr>
        <w:t>Plats</w:t>
      </w:r>
      <w:r w:rsidRPr="007F304A">
        <w:rPr>
          <w:snapToGrid w:val="0"/>
        </w:rPr>
        <w:t xml:space="preserve">: </w:t>
      </w:r>
      <w:r w:rsidR="006B73B3">
        <w:rPr>
          <w:snapToGrid w:val="0"/>
        </w:rPr>
        <w:t xml:space="preserve">Linköpings </w:t>
      </w:r>
      <w:r w:rsidR="00433E40">
        <w:rPr>
          <w:snapToGrid w:val="0"/>
        </w:rPr>
        <w:t>universitet</w:t>
      </w:r>
    </w:p>
    <w:p w14:paraId="36C09952" w14:textId="29131B1D" w:rsidR="0017409E" w:rsidRPr="007F304A" w:rsidRDefault="0017409E" w:rsidP="00A05DCF">
      <w:pPr>
        <w:spacing w:after="120"/>
        <w:rPr>
          <w:snapToGrid w:val="0"/>
        </w:rPr>
      </w:pPr>
      <w:bookmarkStart w:id="0" w:name="_Hlk118099606"/>
      <w:r w:rsidRPr="007F304A">
        <w:rPr>
          <w:b/>
          <w:bCs/>
          <w:snapToGrid w:val="0"/>
        </w:rPr>
        <w:t>Lokal</w:t>
      </w:r>
      <w:r w:rsidRPr="007F304A">
        <w:rPr>
          <w:snapToGrid w:val="0"/>
        </w:rPr>
        <w:t>:</w:t>
      </w:r>
      <w:r w:rsidR="00135DED" w:rsidRPr="007F304A">
        <w:rPr>
          <w:snapToGrid w:val="0"/>
        </w:rPr>
        <w:t xml:space="preserve"> </w:t>
      </w:r>
    </w:p>
    <w:bookmarkEnd w:id="0"/>
    <w:p w14:paraId="6692A900" w14:textId="353FDCDE" w:rsidR="0017409E" w:rsidRPr="004A5DC6" w:rsidRDefault="0017409E" w:rsidP="0017409E">
      <w:pPr>
        <w:spacing w:after="360"/>
        <w:rPr>
          <w:snapToGrid w:val="0"/>
          <w:color w:val="FF0000"/>
        </w:rPr>
      </w:pPr>
      <w:r w:rsidRPr="007F304A">
        <w:rPr>
          <w:b/>
          <w:bCs/>
          <w:snapToGrid w:val="0"/>
        </w:rPr>
        <w:t>Tid</w:t>
      </w:r>
      <w:r w:rsidRPr="007F304A">
        <w:rPr>
          <w:snapToGrid w:val="0"/>
        </w:rPr>
        <w:t xml:space="preserve">: </w:t>
      </w:r>
      <w:r w:rsidR="006B73B3">
        <w:rPr>
          <w:snapToGrid w:val="0"/>
        </w:rPr>
        <w:t>24 september</w:t>
      </w:r>
      <w:r w:rsidR="00135DED" w:rsidRPr="007F304A">
        <w:rPr>
          <w:snapToGrid w:val="0"/>
        </w:rPr>
        <w:t xml:space="preserve"> </w:t>
      </w:r>
      <w:r w:rsidR="004837F5">
        <w:rPr>
          <w:snapToGrid w:val="0"/>
        </w:rPr>
        <w:t>09.30</w:t>
      </w:r>
      <w:r w:rsidR="006B73B3">
        <w:rPr>
          <w:snapToGrid w:val="0"/>
        </w:rPr>
        <w:t>-</w:t>
      </w:r>
      <w:r w:rsidR="00135DED" w:rsidRPr="007F304A">
        <w:rPr>
          <w:snapToGrid w:val="0"/>
        </w:rPr>
        <w:t>17.00</w:t>
      </w:r>
    </w:p>
    <w:p w14:paraId="1247AB98" w14:textId="77777777" w:rsidR="0017409E" w:rsidRDefault="0017409E" w:rsidP="00C91111">
      <w:pPr>
        <w:pStyle w:val="Rubrik2"/>
        <w:spacing w:before="0" w:after="120"/>
        <w:rPr>
          <w:rFonts w:ascii="Amasis MT Pro Black" w:hAnsi="Amasis MT Pro Black"/>
          <w:sz w:val="28"/>
        </w:rPr>
        <w:sectPr w:rsidR="0017409E" w:rsidSect="000064BE">
          <w:type w:val="continuous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FC9CA41" w14:textId="702E3923" w:rsidR="00A05DCF" w:rsidRPr="008557C1" w:rsidRDefault="00E804CF" w:rsidP="008557C1">
      <w:pPr>
        <w:pStyle w:val="Rubrik2"/>
        <w:spacing w:before="0" w:after="120"/>
        <w:rPr>
          <w:rFonts w:ascii="Amasis MT Pro Black" w:hAnsi="Amasis MT Pro Black"/>
          <w:sz w:val="28"/>
        </w:rPr>
      </w:pPr>
      <w:r w:rsidRPr="003C1BE2">
        <w:rPr>
          <w:rFonts w:ascii="Amasis MT Pro Black" w:hAnsi="Amasis MT Pro Black"/>
          <w:sz w:val="28"/>
        </w:rPr>
        <w:t>Program</w:t>
      </w:r>
      <w:r w:rsidR="003C6CE2">
        <w:rPr>
          <w:rFonts w:ascii="Amasis MT Pro Black" w:hAnsi="Amasis MT Pro Black"/>
          <w:sz w:val="28"/>
        </w:rPr>
        <w:t xml:space="preserve"> (med reservation för ändringar)</w:t>
      </w:r>
    </w:p>
    <w:p w14:paraId="72F6C415" w14:textId="2A077402" w:rsidR="00084152" w:rsidRPr="003C1BE2" w:rsidRDefault="00084152" w:rsidP="000064BE">
      <w:pPr>
        <w:tabs>
          <w:tab w:val="left" w:pos="1560"/>
        </w:tabs>
        <w:spacing w:before="240" w:after="120"/>
        <w:rPr>
          <w:rFonts w:ascii="Amasis MT Pro Black" w:hAnsi="Amasis MT Pro Black"/>
        </w:rPr>
      </w:pPr>
      <w:r>
        <w:rPr>
          <w:rFonts w:ascii="Amasis MT Pro Black" w:hAnsi="Amasis MT Pro Black"/>
        </w:rPr>
        <w:t xml:space="preserve">Torsdag </w:t>
      </w:r>
      <w:r w:rsidR="006B73B3">
        <w:rPr>
          <w:rFonts w:ascii="Amasis MT Pro Black" w:hAnsi="Amasis MT Pro Black"/>
        </w:rPr>
        <w:t>24 september</w:t>
      </w:r>
    </w:p>
    <w:p w14:paraId="4595D599" w14:textId="16EB2668" w:rsidR="000E325F" w:rsidRDefault="000B6320" w:rsidP="00D5489B">
      <w:pPr>
        <w:tabs>
          <w:tab w:val="left" w:pos="1701"/>
        </w:tabs>
        <w:ind w:left="1701" w:hanging="1701"/>
      </w:pPr>
      <w:r>
        <w:t>09.</w:t>
      </w:r>
      <w:r w:rsidR="000E325F">
        <w:t>30</w:t>
      </w:r>
      <w:r w:rsidR="00D5489B">
        <w:t>-10.</w:t>
      </w:r>
      <w:r w:rsidR="000E325F">
        <w:t>00</w:t>
      </w:r>
      <w:r w:rsidR="000E325F">
        <w:tab/>
        <w:t>Kaffe samt registrering</w:t>
      </w:r>
    </w:p>
    <w:p w14:paraId="683FB182" w14:textId="468731CF" w:rsidR="001C2FCB" w:rsidRPr="00D5489B" w:rsidRDefault="000E325F" w:rsidP="00D5489B">
      <w:pPr>
        <w:tabs>
          <w:tab w:val="left" w:pos="1701"/>
        </w:tabs>
        <w:ind w:left="1701" w:hanging="1701"/>
      </w:pPr>
      <w:r>
        <w:t>10.00-10.15</w:t>
      </w:r>
      <w:r w:rsidR="009570E6">
        <w:tab/>
        <w:t>Hej och välkomn</w:t>
      </w:r>
      <w:r>
        <w:t>a</w:t>
      </w:r>
      <w:r w:rsidR="00C07019">
        <w:t>!</w:t>
      </w:r>
      <w:r w:rsidR="00F77567">
        <w:tab/>
      </w:r>
    </w:p>
    <w:p w14:paraId="28514C68" w14:textId="6D4D220D" w:rsidR="007D00CB" w:rsidRPr="00FB378F" w:rsidRDefault="007D00CB" w:rsidP="007D00CB">
      <w:pPr>
        <w:tabs>
          <w:tab w:val="left" w:pos="1701"/>
        </w:tabs>
        <w:spacing w:after="0"/>
        <w:ind w:left="1701" w:hanging="1701"/>
      </w:pPr>
      <w:r w:rsidRPr="007D00CB">
        <w:t>10.</w:t>
      </w:r>
      <w:r w:rsidR="000B6320">
        <w:t>15</w:t>
      </w:r>
      <w:r w:rsidRPr="007D00CB">
        <w:t>-11.</w:t>
      </w:r>
      <w:r w:rsidR="000B6320">
        <w:t>00</w:t>
      </w:r>
      <w:r w:rsidRPr="007D00CB">
        <w:t xml:space="preserve"> </w:t>
      </w:r>
      <w:r w:rsidR="00D5489B">
        <w:tab/>
      </w:r>
      <w:r>
        <w:t>Flygvapnet, Flygsäkerhetssektionen</w:t>
      </w:r>
    </w:p>
    <w:p w14:paraId="256A02D9" w14:textId="71ABD0E8" w:rsidR="007D00CB" w:rsidRPr="00D5489B" w:rsidRDefault="007D00CB" w:rsidP="00D5489B">
      <w:pPr>
        <w:tabs>
          <w:tab w:val="left" w:pos="1701"/>
        </w:tabs>
        <w:spacing w:after="0"/>
        <w:ind w:left="1701" w:hanging="1701"/>
        <w:rPr>
          <w:i/>
          <w:iCs/>
        </w:rPr>
      </w:pPr>
      <w:r w:rsidRPr="00FB378F">
        <w:tab/>
      </w:r>
      <w:r w:rsidRPr="007D00CB">
        <w:rPr>
          <w:i/>
          <w:iCs/>
        </w:rPr>
        <w:t>Karolin Frisk</w:t>
      </w:r>
      <w:r w:rsidR="00400977">
        <w:rPr>
          <w:i/>
          <w:iCs/>
        </w:rPr>
        <w:t xml:space="preserve"> och Björn Lindroth</w:t>
      </w:r>
      <w:r w:rsidRPr="007D00CB">
        <w:rPr>
          <w:i/>
          <w:iCs/>
        </w:rPr>
        <w:t xml:space="preserve"> </w:t>
      </w:r>
    </w:p>
    <w:p w14:paraId="5338BAB0" w14:textId="77777777" w:rsidR="007D00CB" w:rsidRDefault="007D00CB" w:rsidP="001C2FCB">
      <w:pPr>
        <w:tabs>
          <w:tab w:val="left" w:pos="1701"/>
        </w:tabs>
        <w:spacing w:after="0"/>
        <w:ind w:left="1701" w:hanging="1701"/>
        <w:rPr>
          <w:i/>
          <w:iCs/>
        </w:rPr>
      </w:pPr>
    </w:p>
    <w:p w14:paraId="11556D6C" w14:textId="299110A5" w:rsidR="007D00CB" w:rsidRDefault="007D00CB" w:rsidP="007D00CB">
      <w:pPr>
        <w:tabs>
          <w:tab w:val="left" w:pos="1701"/>
        </w:tabs>
        <w:spacing w:after="0"/>
        <w:ind w:left="1701" w:hanging="1701"/>
      </w:pPr>
      <w:r>
        <w:t>11.15-12.00</w:t>
      </w:r>
      <w:r>
        <w:tab/>
        <w:t xml:space="preserve">FMV </w:t>
      </w:r>
    </w:p>
    <w:p w14:paraId="4B0E9423" w14:textId="1556DF7E" w:rsidR="007D00CB" w:rsidRPr="007D00CB" w:rsidRDefault="007D00CB" w:rsidP="007D00CB">
      <w:pPr>
        <w:tabs>
          <w:tab w:val="left" w:pos="1701"/>
        </w:tabs>
        <w:spacing w:after="0"/>
        <w:ind w:left="1701" w:hanging="1701"/>
        <w:rPr>
          <w:i/>
          <w:iCs/>
        </w:rPr>
      </w:pPr>
      <w:r>
        <w:rPr>
          <w:i/>
          <w:iCs/>
        </w:rPr>
        <w:tab/>
        <w:t>Hedvig Aminoff</w:t>
      </w:r>
    </w:p>
    <w:p w14:paraId="1DB5C2F1" w14:textId="77777777" w:rsidR="000E0546" w:rsidRPr="000421D8" w:rsidRDefault="000E0546" w:rsidP="009F7D2C">
      <w:pPr>
        <w:tabs>
          <w:tab w:val="left" w:pos="1701"/>
        </w:tabs>
        <w:spacing w:after="0"/>
        <w:ind w:left="1701" w:hanging="1701"/>
      </w:pPr>
    </w:p>
    <w:p w14:paraId="1EEADA5D" w14:textId="5DD3637B" w:rsidR="00135DED" w:rsidRPr="001B3EBE" w:rsidRDefault="00F77567" w:rsidP="00891E80">
      <w:pPr>
        <w:tabs>
          <w:tab w:val="left" w:pos="1701"/>
        </w:tabs>
        <w:spacing w:after="0"/>
        <w:ind w:left="1701" w:hanging="1701"/>
      </w:pPr>
      <w:r>
        <w:t>1</w:t>
      </w:r>
      <w:r w:rsidR="007D00CB">
        <w:t>2.0</w:t>
      </w:r>
      <w:r>
        <w:t>0-1</w:t>
      </w:r>
      <w:r w:rsidR="007D00CB">
        <w:t>3.</w:t>
      </w:r>
      <w:r w:rsidR="000B6320">
        <w:t>30</w:t>
      </w:r>
      <w:r>
        <w:tab/>
        <w:t xml:space="preserve">Lunch </w:t>
      </w:r>
    </w:p>
    <w:p w14:paraId="36B7C3BD" w14:textId="77777777" w:rsidR="00135DED" w:rsidRPr="001B3EBE" w:rsidRDefault="00135DED" w:rsidP="00891E80">
      <w:pPr>
        <w:tabs>
          <w:tab w:val="left" w:pos="1701"/>
        </w:tabs>
        <w:spacing w:after="0"/>
        <w:ind w:left="1701" w:hanging="1701"/>
      </w:pPr>
    </w:p>
    <w:p w14:paraId="4D135288" w14:textId="6F358435" w:rsidR="001B3EBE" w:rsidRDefault="00135DED" w:rsidP="007D00CB">
      <w:pPr>
        <w:tabs>
          <w:tab w:val="left" w:pos="1701"/>
        </w:tabs>
        <w:spacing w:after="0"/>
        <w:ind w:left="1701" w:hanging="1701"/>
      </w:pPr>
      <w:r w:rsidRPr="000E0546">
        <w:t>1</w:t>
      </w:r>
      <w:r w:rsidR="00F77567">
        <w:t>3</w:t>
      </w:r>
      <w:r w:rsidRPr="000E0546">
        <w:t>.</w:t>
      </w:r>
      <w:r w:rsidR="007D00CB">
        <w:t>30</w:t>
      </w:r>
      <w:r w:rsidR="00FB5625">
        <w:t>-</w:t>
      </w:r>
      <w:r w:rsidRPr="000E0546">
        <w:t>1</w:t>
      </w:r>
      <w:r w:rsidR="007D00CB">
        <w:t>4</w:t>
      </w:r>
      <w:r w:rsidRPr="000E0546">
        <w:t>.</w:t>
      </w:r>
      <w:r w:rsidR="007D00CB">
        <w:t>15</w:t>
      </w:r>
      <w:r w:rsidRPr="000E0546">
        <w:tab/>
      </w:r>
      <w:r w:rsidR="007D00CB">
        <w:t>OKG</w:t>
      </w:r>
    </w:p>
    <w:p w14:paraId="009F8289" w14:textId="3F6D152F" w:rsidR="007D00CB" w:rsidRPr="00965AC4" w:rsidRDefault="007D00CB" w:rsidP="007D00CB">
      <w:pPr>
        <w:tabs>
          <w:tab w:val="left" w:pos="1701"/>
        </w:tabs>
        <w:spacing w:after="0"/>
        <w:ind w:left="1701" w:hanging="1701"/>
        <w:rPr>
          <w:i/>
          <w:iCs/>
        </w:rPr>
      </w:pPr>
      <w:r>
        <w:tab/>
      </w:r>
      <w:r w:rsidR="00965AC4" w:rsidRPr="00965AC4">
        <w:rPr>
          <w:i/>
          <w:iCs/>
        </w:rPr>
        <w:t xml:space="preserve">Pontus Holm och Mathias </w:t>
      </w:r>
      <w:proofErr w:type="spellStart"/>
      <w:r w:rsidR="00965AC4" w:rsidRPr="00965AC4">
        <w:rPr>
          <w:i/>
          <w:iCs/>
        </w:rPr>
        <w:t>Konnman</w:t>
      </w:r>
      <w:proofErr w:type="spellEnd"/>
      <w:r w:rsidR="00965AC4" w:rsidRPr="00965AC4">
        <w:rPr>
          <w:i/>
          <w:iCs/>
        </w:rPr>
        <w:t xml:space="preserve"> </w:t>
      </w:r>
    </w:p>
    <w:p w14:paraId="06045B1A" w14:textId="38F93FDA" w:rsidR="00135DED" w:rsidRPr="001B3EBE" w:rsidRDefault="00135DED" w:rsidP="001B3EBE">
      <w:pPr>
        <w:tabs>
          <w:tab w:val="left" w:pos="1701"/>
        </w:tabs>
        <w:spacing w:after="0"/>
        <w:ind w:left="1701" w:hanging="1701"/>
        <w:rPr>
          <w:i/>
          <w:iCs/>
        </w:rPr>
      </w:pPr>
      <w:r w:rsidRPr="000E0546">
        <w:tab/>
      </w:r>
    </w:p>
    <w:p w14:paraId="447C2BFD" w14:textId="35516EB8" w:rsidR="007D00CB" w:rsidRDefault="00135DED" w:rsidP="007D00CB">
      <w:pPr>
        <w:tabs>
          <w:tab w:val="left" w:pos="1701"/>
        </w:tabs>
        <w:spacing w:after="0"/>
        <w:ind w:left="1701" w:hanging="1701"/>
      </w:pPr>
      <w:r>
        <w:t>1</w:t>
      </w:r>
      <w:r w:rsidR="00F77567">
        <w:t>4</w:t>
      </w:r>
      <w:r>
        <w:t>.</w:t>
      </w:r>
      <w:r w:rsidR="007D00CB">
        <w:t>30</w:t>
      </w:r>
      <w:r>
        <w:t>-1</w:t>
      </w:r>
      <w:r w:rsidR="007D00CB">
        <w:t>5.15</w:t>
      </w:r>
      <w:r>
        <w:tab/>
      </w:r>
      <w:r w:rsidR="007D00CB">
        <w:t xml:space="preserve">Polisen </w:t>
      </w:r>
    </w:p>
    <w:p w14:paraId="6AB072C8" w14:textId="3DEFD7A2" w:rsidR="007D00CB" w:rsidRPr="007D00CB" w:rsidRDefault="000B6320" w:rsidP="007D00CB">
      <w:pPr>
        <w:tabs>
          <w:tab w:val="left" w:pos="1701"/>
        </w:tabs>
        <w:spacing w:after="0"/>
        <w:ind w:left="1701" w:hanging="1701"/>
        <w:rPr>
          <w:i/>
          <w:iCs/>
        </w:rPr>
      </w:pPr>
      <w:r>
        <w:tab/>
      </w:r>
      <w:r w:rsidR="007D00CB" w:rsidRPr="007D00CB">
        <w:rPr>
          <w:i/>
          <w:iCs/>
        </w:rPr>
        <w:t>Johan Backlund</w:t>
      </w:r>
    </w:p>
    <w:p w14:paraId="75A4272B" w14:textId="0E3055C0" w:rsidR="00404FE0" w:rsidRPr="00F77567" w:rsidRDefault="00135DED" w:rsidP="007D00CB">
      <w:pPr>
        <w:tabs>
          <w:tab w:val="left" w:pos="1701"/>
        </w:tabs>
        <w:spacing w:after="0"/>
        <w:ind w:left="1701" w:hanging="1701"/>
        <w:rPr>
          <w:lang w:val="en-US"/>
        </w:rPr>
      </w:pPr>
      <w:r w:rsidRPr="0040233F">
        <w:rPr>
          <w:lang w:val="en-US"/>
        </w:rPr>
        <w:tab/>
      </w:r>
    </w:p>
    <w:p w14:paraId="033C15E3" w14:textId="39B4456B" w:rsidR="001C2FCB" w:rsidRDefault="00E072D6" w:rsidP="003C2D79">
      <w:pPr>
        <w:tabs>
          <w:tab w:val="left" w:pos="1701"/>
        </w:tabs>
        <w:spacing w:after="0"/>
        <w:ind w:left="1701" w:hanging="1701"/>
        <w:rPr>
          <w:i/>
          <w:iCs/>
        </w:rPr>
      </w:pPr>
      <w:r w:rsidRPr="001C2FCB">
        <w:t>1</w:t>
      </w:r>
      <w:r w:rsidR="007D00CB">
        <w:t>5.15</w:t>
      </w:r>
      <w:r w:rsidR="0017409E" w:rsidRPr="001C2FCB">
        <w:t>–</w:t>
      </w:r>
      <w:r w:rsidR="00752B1E" w:rsidRPr="001C2FCB">
        <w:t>1</w:t>
      </w:r>
      <w:r w:rsidR="00F77567">
        <w:t>5</w:t>
      </w:r>
      <w:r w:rsidR="00581C7D" w:rsidRPr="001C2FCB">
        <w:t>.</w:t>
      </w:r>
      <w:r w:rsidR="007D00CB">
        <w:t>4</w:t>
      </w:r>
      <w:r w:rsidR="003C2D79">
        <w:t>5</w:t>
      </w:r>
      <w:r w:rsidR="003C1BE2" w:rsidRPr="001C2FCB">
        <w:tab/>
      </w:r>
      <w:r w:rsidR="00F77567" w:rsidRPr="003C2D79">
        <w:t xml:space="preserve"> </w:t>
      </w:r>
      <w:r w:rsidR="003C2D79" w:rsidRPr="003C2D79">
        <w:t>Fika</w:t>
      </w:r>
    </w:p>
    <w:p w14:paraId="6CD41F90" w14:textId="77777777" w:rsidR="003C2D79" w:rsidRPr="00F77567" w:rsidRDefault="003C2D79" w:rsidP="001C2FCB">
      <w:pPr>
        <w:tabs>
          <w:tab w:val="left" w:pos="1701"/>
        </w:tabs>
        <w:spacing w:after="0"/>
        <w:ind w:left="1701" w:hanging="1701"/>
        <w:rPr>
          <w:i/>
          <w:iCs/>
          <w:lang w:val="en-US"/>
        </w:rPr>
      </w:pPr>
    </w:p>
    <w:p w14:paraId="5F6A4F34" w14:textId="354B029A" w:rsidR="003C2D79" w:rsidRDefault="003C2D79" w:rsidP="007D00CB">
      <w:pPr>
        <w:tabs>
          <w:tab w:val="left" w:pos="1701"/>
        </w:tabs>
        <w:spacing w:after="0"/>
        <w:ind w:left="1701" w:hanging="1701"/>
        <w:rPr>
          <w:i/>
          <w:iCs/>
        </w:rPr>
      </w:pPr>
      <w:r w:rsidRPr="00792956">
        <w:rPr>
          <w:lang w:val="en-US"/>
        </w:rPr>
        <w:t>15.</w:t>
      </w:r>
      <w:r w:rsidR="007D00CB">
        <w:rPr>
          <w:lang w:val="en-US"/>
        </w:rPr>
        <w:t>45</w:t>
      </w:r>
      <w:r w:rsidRPr="00792956">
        <w:rPr>
          <w:lang w:val="en-US"/>
        </w:rPr>
        <w:t>–1</w:t>
      </w:r>
      <w:r>
        <w:rPr>
          <w:lang w:val="en-US"/>
        </w:rPr>
        <w:t>6.</w:t>
      </w:r>
      <w:r w:rsidR="007D00CB">
        <w:rPr>
          <w:lang w:val="en-US"/>
        </w:rPr>
        <w:t>30</w:t>
      </w:r>
      <w:r w:rsidRPr="00792956">
        <w:rPr>
          <w:lang w:val="en-US"/>
        </w:rPr>
        <w:tab/>
      </w:r>
      <w:r w:rsidR="007D00CB" w:rsidRPr="00D5489B">
        <w:t>Transportstyrelsen</w:t>
      </w:r>
    </w:p>
    <w:p w14:paraId="205D00D9" w14:textId="1B692CED" w:rsidR="007D00CB" w:rsidRDefault="007D00CB" w:rsidP="007D00CB">
      <w:pPr>
        <w:tabs>
          <w:tab w:val="left" w:pos="1701"/>
        </w:tabs>
        <w:spacing w:after="0"/>
        <w:ind w:left="1701" w:hanging="1701"/>
        <w:rPr>
          <w:i/>
          <w:iCs/>
        </w:rPr>
      </w:pPr>
      <w:r>
        <w:rPr>
          <w:i/>
          <w:iCs/>
        </w:rPr>
        <w:tab/>
        <w:t>Kevin Wedin och Anders Johansson</w:t>
      </w:r>
    </w:p>
    <w:p w14:paraId="7D59409A" w14:textId="33206741" w:rsidR="00581C7D" w:rsidRPr="0040233F" w:rsidRDefault="00581C7D" w:rsidP="001C2FCB">
      <w:pPr>
        <w:tabs>
          <w:tab w:val="left" w:pos="1701"/>
        </w:tabs>
        <w:spacing w:after="0"/>
        <w:ind w:left="1701" w:hanging="1701"/>
        <w:rPr>
          <w:lang w:val="en-US"/>
        </w:rPr>
      </w:pPr>
    </w:p>
    <w:p w14:paraId="598A14D5" w14:textId="77777777" w:rsidR="007D00CB" w:rsidRDefault="00581C7D" w:rsidP="003C2D79">
      <w:pPr>
        <w:tabs>
          <w:tab w:val="left" w:pos="1701"/>
        </w:tabs>
        <w:spacing w:after="0"/>
        <w:ind w:left="1701" w:hanging="1701"/>
        <w:rPr>
          <w:lang w:val="en-US"/>
        </w:rPr>
      </w:pPr>
      <w:r w:rsidRPr="007A7A2E">
        <w:rPr>
          <w:lang w:val="en-US"/>
        </w:rPr>
        <w:t>1</w:t>
      </w:r>
      <w:r w:rsidR="003C2D79">
        <w:rPr>
          <w:lang w:val="en-US"/>
        </w:rPr>
        <w:t>6</w:t>
      </w:r>
      <w:r w:rsidRPr="007A7A2E">
        <w:rPr>
          <w:lang w:val="en-US"/>
        </w:rPr>
        <w:t>.</w:t>
      </w:r>
      <w:r w:rsidR="007D00CB">
        <w:rPr>
          <w:lang w:val="en-US"/>
        </w:rPr>
        <w:t>30</w:t>
      </w:r>
      <w:r w:rsidRPr="007A7A2E">
        <w:rPr>
          <w:lang w:val="en-US"/>
        </w:rPr>
        <w:t>-1</w:t>
      </w:r>
      <w:r w:rsidR="007D00CB">
        <w:rPr>
          <w:lang w:val="en-US"/>
        </w:rPr>
        <w:t>7.00</w:t>
      </w:r>
      <w:r w:rsidRPr="007A7A2E">
        <w:rPr>
          <w:lang w:val="en-US"/>
        </w:rPr>
        <w:tab/>
      </w:r>
      <w:proofErr w:type="spellStart"/>
      <w:r w:rsidR="007D00CB">
        <w:rPr>
          <w:lang w:val="en-US"/>
        </w:rPr>
        <w:t>Avslutning</w:t>
      </w:r>
      <w:proofErr w:type="spellEnd"/>
    </w:p>
    <w:p w14:paraId="623C7EC1" w14:textId="77777777" w:rsidR="00581C7D" w:rsidRPr="00792956" w:rsidRDefault="00581C7D" w:rsidP="00581C7D">
      <w:pPr>
        <w:tabs>
          <w:tab w:val="left" w:pos="1701"/>
        </w:tabs>
        <w:spacing w:after="0"/>
        <w:ind w:left="1701" w:hanging="1701"/>
        <w:rPr>
          <w:lang w:val="en-US"/>
        </w:rPr>
      </w:pPr>
    </w:p>
    <w:p w14:paraId="5174CBD7" w14:textId="77777777" w:rsidR="00C336DD" w:rsidRPr="00792956" w:rsidRDefault="00C336DD" w:rsidP="00581C7D">
      <w:pPr>
        <w:tabs>
          <w:tab w:val="left" w:pos="1701"/>
        </w:tabs>
        <w:spacing w:after="0"/>
        <w:ind w:left="1701" w:hanging="1701"/>
        <w:rPr>
          <w:lang w:val="en-US"/>
        </w:rPr>
      </w:pPr>
    </w:p>
    <w:p w14:paraId="3A1FB31F" w14:textId="6B1AEA4E" w:rsidR="00526BE4" w:rsidRPr="00C40B97" w:rsidRDefault="00E61E9F" w:rsidP="00E91DA5">
      <w:pPr>
        <w:tabs>
          <w:tab w:val="left" w:pos="1701"/>
        </w:tabs>
        <w:spacing w:after="0"/>
        <w:ind w:left="1701" w:hanging="1701"/>
        <w:rPr>
          <w:lang w:val="en-US"/>
        </w:rPr>
      </w:pPr>
      <w:r w:rsidRPr="0091481F">
        <w:rPr>
          <w:lang w:val="en-US"/>
        </w:rPr>
        <w:tab/>
      </w:r>
    </w:p>
    <w:sectPr w:rsidR="00526BE4" w:rsidRPr="00C40B97" w:rsidSect="000064BE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F0697A" w14:textId="77777777" w:rsidR="00805C57" w:rsidRDefault="00805C57" w:rsidP="006C6DBA">
      <w:pPr>
        <w:spacing w:after="0" w:line="240" w:lineRule="auto"/>
      </w:pPr>
      <w:r>
        <w:separator/>
      </w:r>
    </w:p>
  </w:endnote>
  <w:endnote w:type="continuationSeparator" w:id="0">
    <w:p w14:paraId="7B32358D" w14:textId="77777777" w:rsidR="00805C57" w:rsidRDefault="00805C57" w:rsidP="006C6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masis MT Pro Medium">
    <w:panose1 w:val="02040604050005020304"/>
    <w:charset w:val="4D"/>
    <w:family w:val="roman"/>
    <w:pitch w:val="variable"/>
    <w:sig w:usb0="A00000AF" w:usb1="4000205B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panose1 w:val="02040A04050005020304"/>
    <w:charset w:val="4D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5DA1B7" w14:textId="77777777" w:rsidR="00805C57" w:rsidRDefault="00805C57" w:rsidP="006C6DBA">
      <w:pPr>
        <w:spacing w:after="0" w:line="240" w:lineRule="auto"/>
      </w:pPr>
      <w:r>
        <w:separator/>
      </w:r>
    </w:p>
  </w:footnote>
  <w:footnote w:type="continuationSeparator" w:id="0">
    <w:p w14:paraId="5F1FBFB5" w14:textId="77777777" w:rsidR="00805C57" w:rsidRDefault="00805C57" w:rsidP="006C6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748012" w14:textId="72A28CDB" w:rsidR="00FA1458" w:rsidRDefault="00020B5A" w:rsidP="00FA1458">
    <w:pPr>
      <w:pStyle w:val="Sidhuvud"/>
      <w:ind w:left="-426"/>
      <w:rPr>
        <w:lang w:val="sv-SE"/>
      </w:rPr>
    </w:pPr>
    <w:r>
      <w:rPr>
        <w:noProof/>
      </w:rPr>
      <w:drawing>
        <wp:inline distT="0" distB="0" distL="0" distR="0" wp14:anchorId="6F335593" wp14:editId="2FDD9764">
          <wp:extent cx="1838325" cy="600075"/>
          <wp:effectExtent l="0" t="0" r="0" b="0"/>
          <wp:docPr id="7" name="Bild 1" descr="HFN: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HFN:s logoty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2EA1">
      <w:tab/>
    </w:r>
    <w:r w:rsidR="00172EA1">
      <w:tab/>
    </w:r>
    <w:r w:rsidR="004B7E67">
      <w:rPr>
        <w:lang w:val="sv-SE"/>
      </w:rPr>
      <w:t>202</w:t>
    </w:r>
    <w:r w:rsidR="00135DED">
      <w:rPr>
        <w:lang w:val="sv-SE"/>
      </w:rPr>
      <w:t>6-</w:t>
    </w:r>
    <w:r w:rsidR="008557C1">
      <w:rPr>
        <w:lang w:val="sv-SE"/>
      </w:rPr>
      <w:t>0</w:t>
    </w:r>
    <w:r w:rsidR="007A355B">
      <w:rPr>
        <w:lang w:val="sv-SE"/>
      </w:rPr>
      <w:t>8</w:t>
    </w:r>
    <w:r w:rsidR="00EF53B8">
      <w:rPr>
        <w:lang w:val="sv-SE"/>
      </w:rPr>
      <w:t>-</w:t>
    </w:r>
    <w:r w:rsidR="007A355B">
      <w:rPr>
        <w:lang w:val="sv-SE"/>
      </w:rPr>
      <w:t>1</w:t>
    </w:r>
    <w:r w:rsidR="00965AC4">
      <w:rPr>
        <w:lang w:val="sv-SE"/>
      </w:rPr>
      <w:t>7</w:t>
    </w:r>
  </w:p>
  <w:p w14:paraId="78B8CD94" w14:textId="77777777" w:rsidR="00D5590C" w:rsidRPr="004B7E67" w:rsidRDefault="00D5590C" w:rsidP="00D5590C">
    <w:pPr>
      <w:pStyle w:val="Sidhuvud"/>
      <w:rPr>
        <w:lang w:val="sv-SE"/>
      </w:rPr>
    </w:pPr>
  </w:p>
  <w:p w14:paraId="5AC355D3" w14:textId="77777777" w:rsidR="00172EA1" w:rsidRDefault="00172EA1">
    <w:pPr>
      <w:pStyle w:val="Sidhuvud"/>
    </w:pPr>
  </w:p>
  <w:p w14:paraId="12C0754B" w14:textId="77777777" w:rsidR="00172EA1" w:rsidRDefault="00172E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5AEE3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C6F2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E46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7E79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F019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883D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A87A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4CA6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0EB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6AF5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CF524E"/>
    <w:multiLevelType w:val="hybridMultilevel"/>
    <w:tmpl w:val="15165316"/>
    <w:lvl w:ilvl="0" w:tplc="71427932">
      <w:numFmt w:val="bullet"/>
      <w:lvlText w:val="-"/>
      <w:lvlJc w:val="left"/>
      <w:pPr>
        <w:ind w:left="19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12545416"/>
    <w:multiLevelType w:val="hybridMultilevel"/>
    <w:tmpl w:val="52B415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2FCF"/>
    <w:multiLevelType w:val="hybridMultilevel"/>
    <w:tmpl w:val="5DC25B1A"/>
    <w:lvl w:ilvl="0" w:tplc="F800A05C">
      <w:start w:val="1"/>
      <w:numFmt w:val="lowerLetter"/>
      <w:lvlText w:val="%1)"/>
      <w:lvlJc w:val="left"/>
      <w:pPr>
        <w:ind w:left="129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13" w15:restartNumberingAfterBreak="0">
    <w:nsid w:val="17C17C75"/>
    <w:multiLevelType w:val="hybridMultilevel"/>
    <w:tmpl w:val="D382D0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C27FE"/>
    <w:multiLevelType w:val="hybridMultilevel"/>
    <w:tmpl w:val="015CA5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E26D3"/>
    <w:multiLevelType w:val="hybridMultilevel"/>
    <w:tmpl w:val="35623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775FB1"/>
    <w:multiLevelType w:val="hybridMultilevel"/>
    <w:tmpl w:val="AD8A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817684"/>
    <w:multiLevelType w:val="multilevel"/>
    <w:tmpl w:val="DE422F3A"/>
    <w:lvl w:ilvl="0">
      <w:start w:val="11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2">
      <w:start w:val="11"/>
      <w:numFmt w:val="decimal"/>
      <w:lvlText w:val="%1.%2-%3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3">
      <w:start w:val="35"/>
      <w:numFmt w:val="decimal"/>
      <w:lvlText w:val="%1.%2-%3.%4"/>
      <w:lvlJc w:val="left"/>
      <w:pPr>
        <w:tabs>
          <w:tab w:val="num" w:pos="2235"/>
        </w:tabs>
        <w:ind w:left="2235" w:hanging="16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C9736FF"/>
    <w:multiLevelType w:val="hybridMultilevel"/>
    <w:tmpl w:val="32681262"/>
    <w:lvl w:ilvl="0" w:tplc="041D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19" w15:restartNumberingAfterBreak="0">
    <w:nsid w:val="45977C5E"/>
    <w:multiLevelType w:val="hybridMultilevel"/>
    <w:tmpl w:val="F53CBB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F1C22"/>
    <w:multiLevelType w:val="hybridMultilevel"/>
    <w:tmpl w:val="F54E7BF4"/>
    <w:lvl w:ilvl="0" w:tplc="041D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4CDE22D7"/>
    <w:multiLevelType w:val="hybridMultilevel"/>
    <w:tmpl w:val="890028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C24716"/>
    <w:multiLevelType w:val="hybridMultilevel"/>
    <w:tmpl w:val="CE66B8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C3435"/>
    <w:multiLevelType w:val="hybridMultilevel"/>
    <w:tmpl w:val="4C5CC2A0"/>
    <w:lvl w:ilvl="0" w:tplc="041D000F">
      <w:start w:val="1"/>
      <w:numFmt w:val="decimal"/>
      <w:lvlText w:val="%1."/>
      <w:lvlJc w:val="left"/>
      <w:pPr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4" w15:restartNumberingAfterBreak="0">
    <w:nsid w:val="5D874FD7"/>
    <w:multiLevelType w:val="hybridMultilevel"/>
    <w:tmpl w:val="88942B84"/>
    <w:lvl w:ilvl="0" w:tplc="041D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5DCA4696"/>
    <w:multiLevelType w:val="hybridMultilevel"/>
    <w:tmpl w:val="418AD34E"/>
    <w:lvl w:ilvl="0" w:tplc="FFFFFFFF">
      <w:start w:val="1"/>
      <w:numFmt w:val="decimal"/>
      <w:lvlText w:val="%1."/>
      <w:lvlJc w:val="left"/>
      <w:pPr>
        <w:ind w:left="2024" w:hanging="360"/>
      </w:pPr>
    </w:lvl>
    <w:lvl w:ilvl="1" w:tplc="041D000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464" w:hanging="180"/>
      </w:pPr>
    </w:lvl>
    <w:lvl w:ilvl="3" w:tplc="FFFFFFFF" w:tentative="1">
      <w:start w:val="1"/>
      <w:numFmt w:val="decimal"/>
      <w:lvlText w:val="%4."/>
      <w:lvlJc w:val="left"/>
      <w:pPr>
        <w:ind w:left="4184" w:hanging="360"/>
      </w:pPr>
    </w:lvl>
    <w:lvl w:ilvl="4" w:tplc="FFFFFFFF" w:tentative="1">
      <w:start w:val="1"/>
      <w:numFmt w:val="lowerLetter"/>
      <w:lvlText w:val="%5."/>
      <w:lvlJc w:val="left"/>
      <w:pPr>
        <w:ind w:left="4904" w:hanging="360"/>
      </w:pPr>
    </w:lvl>
    <w:lvl w:ilvl="5" w:tplc="FFFFFFFF" w:tentative="1">
      <w:start w:val="1"/>
      <w:numFmt w:val="lowerRoman"/>
      <w:lvlText w:val="%6."/>
      <w:lvlJc w:val="right"/>
      <w:pPr>
        <w:ind w:left="5624" w:hanging="180"/>
      </w:pPr>
    </w:lvl>
    <w:lvl w:ilvl="6" w:tplc="FFFFFFFF" w:tentative="1">
      <w:start w:val="1"/>
      <w:numFmt w:val="decimal"/>
      <w:lvlText w:val="%7."/>
      <w:lvlJc w:val="left"/>
      <w:pPr>
        <w:ind w:left="6344" w:hanging="360"/>
      </w:pPr>
    </w:lvl>
    <w:lvl w:ilvl="7" w:tplc="FFFFFFFF" w:tentative="1">
      <w:start w:val="1"/>
      <w:numFmt w:val="lowerLetter"/>
      <w:lvlText w:val="%8."/>
      <w:lvlJc w:val="left"/>
      <w:pPr>
        <w:ind w:left="7064" w:hanging="360"/>
      </w:pPr>
    </w:lvl>
    <w:lvl w:ilvl="8" w:tplc="FFFFFFFF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6" w15:restartNumberingAfterBreak="0">
    <w:nsid w:val="5EE371E4"/>
    <w:multiLevelType w:val="hybridMultilevel"/>
    <w:tmpl w:val="27C4FC08"/>
    <w:lvl w:ilvl="0" w:tplc="E9CE2E5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0011F2"/>
    <w:multiLevelType w:val="hybridMultilevel"/>
    <w:tmpl w:val="234EF4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0A6523"/>
    <w:multiLevelType w:val="multilevel"/>
    <w:tmpl w:val="94A64474"/>
    <w:lvl w:ilvl="0">
      <w:start w:val="9"/>
      <w:numFmt w:val="decimalZero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45"/>
      <w:numFmt w:val="decimal"/>
      <w:lvlText w:val="%1.%2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2">
      <w:start w:val="10"/>
      <w:numFmt w:val="decimal"/>
      <w:lvlText w:val="%1.%2-%3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3">
      <w:start w:val="10"/>
      <w:numFmt w:val="decimal"/>
      <w:lvlText w:val="%1.%2-%3.%4"/>
      <w:lvlJc w:val="left"/>
      <w:pPr>
        <w:tabs>
          <w:tab w:val="num" w:pos="7815"/>
        </w:tabs>
        <w:ind w:left="7815" w:hanging="169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24B2B08"/>
    <w:multiLevelType w:val="hybridMultilevel"/>
    <w:tmpl w:val="0FF220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478E1"/>
    <w:multiLevelType w:val="hybridMultilevel"/>
    <w:tmpl w:val="D2A803A4"/>
    <w:lvl w:ilvl="0" w:tplc="328EBAC6"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  <w:i/>
      </w:rPr>
    </w:lvl>
    <w:lvl w:ilvl="1" w:tplc="041D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 w16cid:durableId="1206604296">
    <w:abstractNumId w:val="13"/>
  </w:num>
  <w:num w:numId="2" w16cid:durableId="1166747190">
    <w:abstractNumId w:val="26"/>
  </w:num>
  <w:num w:numId="3" w16cid:durableId="527915971">
    <w:abstractNumId w:val="12"/>
  </w:num>
  <w:num w:numId="4" w16cid:durableId="183792121">
    <w:abstractNumId w:val="28"/>
  </w:num>
  <w:num w:numId="5" w16cid:durableId="468011191">
    <w:abstractNumId w:val="17"/>
  </w:num>
  <w:num w:numId="6" w16cid:durableId="1257790881">
    <w:abstractNumId w:val="9"/>
  </w:num>
  <w:num w:numId="7" w16cid:durableId="974139514">
    <w:abstractNumId w:val="7"/>
  </w:num>
  <w:num w:numId="8" w16cid:durableId="2085759584">
    <w:abstractNumId w:val="6"/>
  </w:num>
  <w:num w:numId="9" w16cid:durableId="1420247633">
    <w:abstractNumId w:val="5"/>
  </w:num>
  <w:num w:numId="10" w16cid:durableId="1555657692">
    <w:abstractNumId w:val="4"/>
  </w:num>
  <w:num w:numId="11" w16cid:durableId="186211865">
    <w:abstractNumId w:val="8"/>
  </w:num>
  <w:num w:numId="12" w16cid:durableId="982080254">
    <w:abstractNumId w:val="3"/>
  </w:num>
  <w:num w:numId="13" w16cid:durableId="6753952">
    <w:abstractNumId w:val="2"/>
  </w:num>
  <w:num w:numId="14" w16cid:durableId="1440492767">
    <w:abstractNumId w:val="1"/>
  </w:num>
  <w:num w:numId="15" w16cid:durableId="699479760">
    <w:abstractNumId w:val="0"/>
  </w:num>
  <w:num w:numId="16" w16cid:durableId="2144887329">
    <w:abstractNumId w:val="14"/>
  </w:num>
  <w:num w:numId="17" w16cid:durableId="1181161650">
    <w:abstractNumId w:val="19"/>
  </w:num>
  <w:num w:numId="18" w16cid:durableId="733044468">
    <w:abstractNumId w:val="30"/>
  </w:num>
  <w:num w:numId="19" w16cid:durableId="336884621">
    <w:abstractNumId w:val="20"/>
  </w:num>
  <w:num w:numId="20" w16cid:durableId="1256400916">
    <w:abstractNumId w:val="24"/>
  </w:num>
  <w:num w:numId="21" w16cid:durableId="869219417">
    <w:abstractNumId w:val="10"/>
  </w:num>
  <w:num w:numId="22" w16cid:durableId="1693649045">
    <w:abstractNumId w:val="21"/>
  </w:num>
  <w:num w:numId="23" w16cid:durableId="2109502454">
    <w:abstractNumId w:val="22"/>
  </w:num>
  <w:num w:numId="24" w16cid:durableId="121265174">
    <w:abstractNumId w:val="18"/>
  </w:num>
  <w:num w:numId="25" w16cid:durableId="1983847265">
    <w:abstractNumId w:val="23"/>
  </w:num>
  <w:num w:numId="26" w16cid:durableId="7878438">
    <w:abstractNumId w:val="11"/>
  </w:num>
  <w:num w:numId="27" w16cid:durableId="1779712106">
    <w:abstractNumId w:val="29"/>
  </w:num>
  <w:num w:numId="28" w16cid:durableId="1411540083">
    <w:abstractNumId w:val="15"/>
  </w:num>
  <w:num w:numId="29" w16cid:durableId="1480540901">
    <w:abstractNumId w:val="25"/>
  </w:num>
  <w:num w:numId="30" w16cid:durableId="538132441">
    <w:abstractNumId w:val="27"/>
  </w:num>
  <w:num w:numId="31" w16cid:durableId="62901769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EE"/>
    <w:rsid w:val="000013EE"/>
    <w:rsid w:val="00004605"/>
    <w:rsid w:val="000064BE"/>
    <w:rsid w:val="00007502"/>
    <w:rsid w:val="000132A2"/>
    <w:rsid w:val="00013927"/>
    <w:rsid w:val="0001469C"/>
    <w:rsid w:val="000200E6"/>
    <w:rsid w:val="00020B5A"/>
    <w:rsid w:val="00022439"/>
    <w:rsid w:val="000421D8"/>
    <w:rsid w:val="00053B00"/>
    <w:rsid w:val="00055603"/>
    <w:rsid w:val="00056CA9"/>
    <w:rsid w:val="00063D4D"/>
    <w:rsid w:val="000772F2"/>
    <w:rsid w:val="00082F12"/>
    <w:rsid w:val="00084152"/>
    <w:rsid w:val="00093832"/>
    <w:rsid w:val="00097731"/>
    <w:rsid w:val="000A1800"/>
    <w:rsid w:val="000A24B0"/>
    <w:rsid w:val="000B6320"/>
    <w:rsid w:val="000C1AC7"/>
    <w:rsid w:val="000C517D"/>
    <w:rsid w:val="000C5F4A"/>
    <w:rsid w:val="000C753A"/>
    <w:rsid w:val="000C7633"/>
    <w:rsid w:val="000D7BDD"/>
    <w:rsid w:val="000E0010"/>
    <w:rsid w:val="000E0546"/>
    <w:rsid w:val="000E325F"/>
    <w:rsid w:val="000E32A3"/>
    <w:rsid w:val="000E4BCE"/>
    <w:rsid w:val="000F043F"/>
    <w:rsid w:val="000F0ACD"/>
    <w:rsid w:val="000F2754"/>
    <w:rsid w:val="000F59AF"/>
    <w:rsid w:val="0010166F"/>
    <w:rsid w:val="0010461E"/>
    <w:rsid w:val="00114397"/>
    <w:rsid w:val="00116BB8"/>
    <w:rsid w:val="00120B04"/>
    <w:rsid w:val="00122250"/>
    <w:rsid w:val="001229C6"/>
    <w:rsid w:val="0012369F"/>
    <w:rsid w:val="00124BE5"/>
    <w:rsid w:val="00124E76"/>
    <w:rsid w:val="00127F55"/>
    <w:rsid w:val="00135DED"/>
    <w:rsid w:val="00136364"/>
    <w:rsid w:val="00142FE7"/>
    <w:rsid w:val="001500AD"/>
    <w:rsid w:val="00172EA1"/>
    <w:rsid w:val="0017409E"/>
    <w:rsid w:val="001854F7"/>
    <w:rsid w:val="001953F1"/>
    <w:rsid w:val="001A340B"/>
    <w:rsid w:val="001A5F67"/>
    <w:rsid w:val="001A6368"/>
    <w:rsid w:val="001B090A"/>
    <w:rsid w:val="001B3EBE"/>
    <w:rsid w:val="001B3EF9"/>
    <w:rsid w:val="001B54CD"/>
    <w:rsid w:val="001C26C1"/>
    <w:rsid w:val="001C2FCB"/>
    <w:rsid w:val="001C756F"/>
    <w:rsid w:val="001E13BB"/>
    <w:rsid w:val="001E22D3"/>
    <w:rsid w:val="001E544C"/>
    <w:rsid w:val="001F5C4D"/>
    <w:rsid w:val="0020041D"/>
    <w:rsid w:val="0020450E"/>
    <w:rsid w:val="00210B00"/>
    <w:rsid w:val="00212EBF"/>
    <w:rsid w:val="002256D7"/>
    <w:rsid w:val="002271AB"/>
    <w:rsid w:val="00227D37"/>
    <w:rsid w:val="002312F7"/>
    <w:rsid w:val="00234BB4"/>
    <w:rsid w:val="00245665"/>
    <w:rsid w:val="00246E21"/>
    <w:rsid w:val="002565B4"/>
    <w:rsid w:val="00261D6A"/>
    <w:rsid w:val="00266FEA"/>
    <w:rsid w:val="00270709"/>
    <w:rsid w:val="00275276"/>
    <w:rsid w:val="0027775E"/>
    <w:rsid w:val="00284CF0"/>
    <w:rsid w:val="002860D7"/>
    <w:rsid w:val="002A0F7A"/>
    <w:rsid w:val="002A147B"/>
    <w:rsid w:val="002A6D5B"/>
    <w:rsid w:val="002B20C0"/>
    <w:rsid w:val="002C2621"/>
    <w:rsid w:val="002C66BA"/>
    <w:rsid w:val="002C6815"/>
    <w:rsid w:val="002D241D"/>
    <w:rsid w:val="002E0172"/>
    <w:rsid w:val="002E3DFE"/>
    <w:rsid w:val="003030CE"/>
    <w:rsid w:val="00304F61"/>
    <w:rsid w:val="003065AB"/>
    <w:rsid w:val="00306DC0"/>
    <w:rsid w:val="00313116"/>
    <w:rsid w:val="003145DD"/>
    <w:rsid w:val="00315651"/>
    <w:rsid w:val="0031748A"/>
    <w:rsid w:val="00326FEB"/>
    <w:rsid w:val="003270CD"/>
    <w:rsid w:val="00333014"/>
    <w:rsid w:val="00333D3C"/>
    <w:rsid w:val="00341A10"/>
    <w:rsid w:val="0034208F"/>
    <w:rsid w:val="003538B3"/>
    <w:rsid w:val="00355820"/>
    <w:rsid w:val="00355FA6"/>
    <w:rsid w:val="003605A0"/>
    <w:rsid w:val="00372A44"/>
    <w:rsid w:val="0038250E"/>
    <w:rsid w:val="00384A83"/>
    <w:rsid w:val="00387E29"/>
    <w:rsid w:val="00391CA1"/>
    <w:rsid w:val="00393FEB"/>
    <w:rsid w:val="003A1F37"/>
    <w:rsid w:val="003B450D"/>
    <w:rsid w:val="003B4811"/>
    <w:rsid w:val="003C02F3"/>
    <w:rsid w:val="003C0C50"/>
    <w:rsid w:val="003C1BE2"/>
    <w:rsid w:val="003C2D79"/>
    <w:rsid w:val="003C4629"/>
    <w:rsid w:val="003C6CE2"/>
    <w:rsid w:val="003D14AB"/>
    <w:rsid w:val="003E61FC"/>
    <w:rsid w:val="003F03D1"/>
    <w:rsid w:val="003F39AA"/>
    <w:rsid w:val="003F4793"/>
    <w:rsid w:val="003F6F22"/>
    <w:rsid w:val="003F76FB"/>
    <w:rsid w:val="00400977"/>
    <w:rsid w:val="0040233F"/>
    <w:rsid w:val="0040299F"/>
    <w:rsid w:val="0040474B"/>
    <w:rsid w:val="00404FE0"/>
    <w:rsid w:val="004051FB"/>
    <w:rsid w:val="00407639"/>
    <w:rsid w:val="00412A75"/>
    <w:rsid w:val="004141C7"/>
    <w:rsid w:val="00421563"/>
    <w:rsid w:val="004307F7"/>
    <w:rsid w:val="00433E40"/>
    <w:rsid w:val="00441384"/>
    <w:rsid w:val="00443675"/>
    <w:rsid w:val="00450DAF"/>
    <w:rsid w:val="00452D8E"/>
    <w:rsid w:val="00452DB0"/>
    <w:rsid w:val="00460485"/>
    <w:rsid w:val="00466042"/>
    <w:rsid w:val="00471FDE"/>
    <w:rsid w:val="00480DC3"/>
    <w:rsid w:val="00481101"/>
    <w:rsid w:val="0048141F"/>
    <w:rsid w:val="00482302"/>
    <w:rsid w:val="004829A9"/>
    <w:rsid w:val="00482BC2"/>
    <w:rsid w:val="004837F5"/>
    <w:rsid w:val="00483E72"/>
    <w:rsid w:val="004857F7"/>
    <w:rsid w:val="004B6D00"/>
    <w:rsid w:val="004B772D"/>
    <w:rsid w:val="004B7E67"/>
    <w:rsid w:val="004C0CF4"/>
    <w:rsid w:val="004C3CFF"/>
    <w:rsid w:val="004C68D0"/>
    <w:rsid w:val="004D37E4"/>
    <w:rsid w:val="004E3D86"/>
    <w:rsid w:val="004E4C1E"/>
    <w:rsid w:val="004E76D0"/>
    <w:rsid w:val="00500DD9"/>
    <w:rsid w:val="0050192B"/>
    <w:rsid w:val="00502756"/>
    <w:rsid w:val="00516659"/>
    <w:rsid w:val="00520E58"/>
    <w:rsid w:val="0052138B"/>
    <w:rsid w:val="00522116"/>
    <w:rsid w:val="00522B77"/>
    <w:rsid w:val="00524237"/>
    <w:rsid w:val="00526BE4"/>
    <w:rsid w:val="0053111C"/>
    <w:rsid w:val="00531A12"/>
    <w:rsid w:val="00531C4B"/>
    <w:rsid w:val="00533035"/>
    <w:rsid w:val="00535530"/>
    <w:rsid w:val="00537B69"/>
    <w:rsid w:val="005413E6"/>
    <w:rsid w:val="00546946"/>
    <w:rsid w:val="00550EA1"/>
    <w:rsid w:val="0055133A"/>
    <w:rsid w:val="00555556"/>
    <w:rsid w:val="00560584"/>
    <w:rsid w:val="00562709"/>
    <w:rsid w:val="0056628B"/>
    <w:rsid w:val="00570F34"/>
    <w:rsid w:val="00577A39"/>
    <w:rsid w:val="00581C7D"/>
    <w:rsid w:val="00583AA6"/>
    <w:rsid w:val="005872B3"/>
    <w:rsid w:val="00591BF6"/>
    <w:rsid w:val="005927A1"/>
    <w:rsid w:val="00593476"/>
    <w:rsid w:val="005A0A8D"/>
    <w:rsid w:val="005B4957"/>
    <w:rsid w:val="005B4FB9"/>
    <w:rsid w:val="005B63B0"/>
    <w:rsid w:val="005B68A3"/>
    <w:rsid w:val="005B7C1C"/>
    <w:rsid w:val="005C3A8E"/>
    <w:rsid w:val="005D2F7D"/>
    <w:rsid w:val="005E15F2"/>
    <w:rsid w:val="005F5A32"/>
    <w:rsid w:val="00600CBA"/>
    <w:rsid w:val="006046E9"/>
    <w:rsid w:val="006052CC"/>
    <w:rsid w:val="006103AC"/>
    <w:rsid w:val="006217F7"/>
    <w:rsid w:val="00624188"/>
    <w:rsid w:val="00625CF3"/>
    <w:rsid w:val="006420A8"/>
    <w:rsid w:val="006469E1"/>
    <w:rsid w:val="00652D09"/>
    <w:rsid w:val="0066296B"/>
    <w:rsid w:val="0067002F"/>
    <w:rsid w:val="00671CFB"/>
    <w:rsid w:val="00675BDF"/>
    <w:rsid w:val="006826E4"/>
    <w:rsid w:val="00683DC6"/>
    <w:rsid w:val="00684F04"/>
    <w:rsid w:val="0069566F"/>
    <w:rsid w:val="00697488"/>
    <w:rsid w:val="00697ED8"/>
    <w:rsid w:val="006A1C0B"/>
    <w:rsid w:val="006A494A"/>
    <w:rsid w:val="006B0242"/>
    <w:rsid w:val="006B4CA0"/>
    <w:rsid w:val="006B53F9"/>
    <w:rsid w:val="006B7284"/>
    <w:rsid w:val="006B73B3"/>
    <w:rsid w:val="006C6DBA"/>
    <w:rsid w:val="006C7646"/>
    <w:rsid w:val="006D090D"/>
    <w:rsid w:val="006E2F8C"/>
    <w:rsid w:val="006E5793"/>
    <w:rsid w:val="006E6398"/>
    <w:rsid w:val="006F650B"/>
    <w:rsid w:val="00702045"/>
    <w:rsid w:val="0071295B"/>
    <w:rsid w:val="007149B5"/>
    <w:rsid w:val="00717EC5"/>
    <w:rsid w:val="007208B3"/>
    <w:rsid w:val="007221B3"/>
    <w:rsid w:val="00726455"/>
    <w:rsid w:val="007348D8"/>
    <w:rsid w:val="00737870"/>
    <w:rsid w:val="00737F4B"/>
    <w:rsid w:val="0074018A"/>
    <w:rsid w:val="007414C4"/>
    <w:rsid w:val="00742CCC"/>
    <w:rsid w:val="00752B1E"/>
    <w:rsid w:val="00753F45"/>
    <w:rsid w:val="0075618B"/>
    <w:rsid w:val="00785AA7"/>
    <w:rsid w:val="00785FD3"/>
    <w:rsid w:val="00792956"/>
    <w:rsid w:val="00793B1E"/>
    <w:rsid w:val="00795BAF"/>
    <w:rsid w:val="007976CD"/>
    <w:rsid w:val="007A18C5"/>
    <w:rsid w:val="007A1E5A"/>
    <w:rsid w:val="007A2BA3"/>
    <w:rsid w:val="007A355B"/>
    <w:rsid w:val="007A7A2E"/>
    <w:rsid w:val="007B1B6D"/>
    <w:rsid w:val="007B2ABE"/>
    <w:rsid w:val="007B2E7B"/>
    <w:rsid w:val="007B5F37"/>
    <w:rsid w:val="007D0088"/>
    <w:rsid w:val="007D00CB"/>
    <w:rsid w:val="007D234E"/>
    <w:rsid w:val="007D703D"/>
    <w:rsid w:val="007E25F6"/>
    <w:rsid w:val="007E3204"/>
    <w:rsid w:val="007E4AB8"/>
    <w:rsid w:val="007E695B"/>
    <w:rsid w:val="007F1053"/>
    <w:rsid w:val="007F304A"/>
    <w:rsid w:val="00805C57"/>
    <w:rsid w:val="008116B2"/>
    <w:rsid w:val="00814CEF"/>
    <w:rsid w:val="00826960"/>
    <w:rsid w:val="008324FC"/>
    <w:rsid w:val="008367E5"/>
    <w:rsid w:val="00843E34"/>
    <w:rsid w:val="008456E7"/>
    <w:rsid w:val="008557C1"/>
    <w:rsid w:val="0086478D"/>
    <w:rsid w:val="00864F54"/>
    <w:rsid w:val="00865C84"/>
    <w:rsid w:val="008675DB"/>
    <w:rsid w:val="008758EE"/>
    <w:rsid w:val="00882E97"/>
    <w:rsid w:val="00885E7B"/>
    <w:rsid w:val="00890331"/>
    <w:rsid w:val="00891E80"/>
    <w:rsid w:val="00892044"/>
    <w:rsid w:val="008A3794"/>
    <w:rsid w:val="008A73E6"/>
    <w:rsid w:val="008B0CDA"/>
    <w:rsid w:val="008B56B1"/>
    <w:rsid w:val="008C2C81"/>
    <w:rsid w:val="008D7BA3"/>
    <w:rsid w:val="008E614B"/>
    <w:rsid w:val="008F51E7"/>
    <w:rsid w:val="0091481F"/>
    <w:rsid w:val="00916CAD"/>
    <w:rsid w:val="0093193D"/>
    <w:rsid w:val="009409D3"/>
    <w:rsid w:val="009570E6"/>
    <w:rsid w:val="009605B0"/>
    <w:rsid w:val="00965AC4"/>
    <w:rsid w:val="00973ED5"/>
    <w:rsid w:val="00977B24"/>
    <w:rsid w:val="0098575A"/>
    <w:rsid w:val="00986783"/>
    <w:rsid w:val="00992A16"/>
    <w:rsid w:val="00995923"/>
    <w:rsid w:val="00996C62"/>
    <w:rsid w:val="00997F01"/>
    <w:rsid w:val="009A16B1"/>
    <w:rsid w:val="009B144F"/>
    <w:rsid w:val="009B3BCA"/>
    <w:rsid w:val="009C6623"/>
    <w:rsid w:val="009D0B06"/>
    <w:rsid w:val="009D41D7"/>
    <w:rsid w:val="009D68CC"/>
    <w:rsid w:val="009E02C4"/>
    <w:rsid w:val="009E1C16"/>
    <w:rsid w:val="009F1A6D"/>
    <w:rsid w:val="009F30AC"/>
    <w:rsid w:val="009F338E"/>
    <w:rsid w:val="009F7C69"/>
    <w:rsid w:val="009F7D2C"/>
    <w:rsid w:val="00A01EE8"/>
    <w:rsid w:val="00A01FAC"/>
    <w:rsid w:val="00A05DCF"/>
    <w:rsid w:val="00A144F1"/>
    <w:rsid w:val="00A16C78"/>
    <w:rsid w:val="00A243FC"/>
    <w:rsid w:val="00A331DA"/>
    <w:rsid w:val="00A333E4"/>
    <w:rsid w:val="00A459CA"/>
    <w:rsid w:val="00A510E6"/>
    <w:rsid w:val="00A5129B"/>
    <w:rsid w:val="00A64149"/>
    <w:rsid w:val="00A6436F"/>
    <w:rsid w:val="00A709C0"/>
    <w:rsid w:val="00A83059"/>
    <w:rsid w:val="00A87CF7"/>
    <w:rsid w:val="00A9123A"/>
    <w:rsid w:val="00A9228F"/>
    <w:rsid w:val="00A9563D"/>
    <w:rsid w:val="00AA12A5"/>
    <w:rsid w:val="00AA60D0"/>
    <w:rsid w:val="00AB1D6A"/>
    <w:rsid w:val="00AB259F"/>
    <w:rsid w:val="00AB6F4D"/>
    <w:rsid w:val="00AC0B11"/>
    <w:rsid w:val="00AC1878"/>
    <w:rsid w:val="00AC38D3"/>
    <w:rsid w:val="00AD4AA2"/>
    <w:rsid w:val="00AD629A"/>
    <w:rsid w:val="00AD69EB"/>
    <w:rsid w:val="00AE360B"/>
    <w:rsid w:val="00AE58CB"/>
    <w:rsid w:val="00AF0952"/>
    <w:rsid w:val="00AF3030"/>
    <w:rsid w:val="00AF37D1"/>
    <w:rsid w:val="00AF6C64"/>
    <w:rsid w:val="00B00D47"/>
    <w:rsid w:val="00B011EA"/>
    <w:rsid w:val="00B0352C"/>
    <w:rsid w:val="00B11EA9"/>
    <w:rsid w:val="00B14E9F"/>
    <w:rsid w:val="00B2396F"/>
    <w:rsid w:val="00B23E5B"/>
    <w:rsid w:val="00B4035F"/>
    <w:rsid w:val="00B4460B"/>
    <w:rsid w:val="00B5037C"/>
    <w:rsid w:val="00B552DC"/>
    <w:rsid w:val="00B63579"/>
    <w:rsid w:val="00B7721D"/>
    <w:rsid w:val="00B80805"/>
    <w:rsid w:val="00B815C5"/>
    <w:rsid w:val="00B84F94"/>
    <w:rsid w:val="00B854B1"/>
    <w:rsid w:val="00B9323B"/>
    <w:rsid w:val="00B93C09"/>
    <w:rsid w:val="00B95814"/>
    <w:rsid w:val="00B97C78"/>
    <w:rsid w:val="00BA00F7"/>
    <w:rsid w:val="00BA172B"/>
    <w:rsid w:val="00BA2A21"/>
    <w:rsid w:val="00BB54F2"/>
    <w:rsid w:val="00BC3134"/>
    <w:rsid w:val="00BC6177"/>
    <w:rsid w:val="00BD2029"/>
    <w:rsid w:val="00BE2540"/>
    <w:rsid w:val="00BE4315"/>
    <w:rsid w:val="00BF01B7"/>
    <w:rsid w:val="00BF7528"/>
    <w:rsid w:val="00BF7700"/>
    <w:rsid w:val="00BF7DB2"/>
    <w:rsid w:val="00C01370"/>
    <w:rsid w:val="00C017BF"/>
    <w:rsid w:val="00C07019"/>
    <w:rsid w:val="00C159DC"/>
    <w:rsid w:val="00C21A96"/>
    <w:rsid w:val="00C237C6"/>
    <w:rsid w:val="00C245C5"/>
    <w:rsid w:val="00C24F7E"/>
    <w:rsid w:val="00C260B3"/>
    <w:rsid w:val="00C31EB0"/>
    <w:rsid w:val="00C33318"/>
    <w:rsid w:val="00C336DD"/>
    <w:rsid w:val="00C40B97"/>
    <w:rsid w:val="00C5732C"/>
    <w:rsid w:val="00C60917"/>
    <w:rsid w:val="00C609B9"/>
    <w:rsid w:val="00C673EC"/>
    <w:rsid w:val="00C76297"/>
    <w:rsid w:val="00C80722"/>
    <w:rsid w:val="00C854A7"/>
    <w:rsid w:val="00C91111"/>
    <w:rsid w:val="00C949CF"/>
    <w:rsid w:val="00CA1B04"/>
    <w:rsid w:val="00CB16C3"/>
    <w:rsid w:val="00CC1DF4"/>
    <w:rsid w:val="00CC6B06"/>
    <w:rsid w:val="00CD25D1"/>
    <w:rsid w:val="00CE3CF1"/>
    <w:rsid w:val="00CE5346"/>
    <w:rsid w:val="00CE597C"/>
    <w:rsid w:val="00CE67FD"/>
    <w:rsid w:val="00CF5E01"/>
    <w:rsid w:val="00CF771C"/>
    <w:rsid w:val="00D05AB5"/>
    <w:rsid w:val="00D10EBA"/>
    <w:rsid w:val="00D2194B"/>
    <w:rsid w:val="00D24833"/>
    <w:rsid w:val="00D2500C"/>
    <w:rsid w:val="00D2650D"/>
    <w:rsid w:val="00D2783F"/>
    <w:rsid w:val="00D36B87"/>
    <w:rsid w:val="00D45A80"/>
    <w:rsid w:val="00D5489B"/>
    <w:rsid w:val="00D5590C"/>
    <w:rsid w:val="00D6077C"/>
    <w:rsid w:val="00D61FB9"/>
    <w:rsid w:val="00D810D8"/>
    <w:rsid w:val="00D92061"/>
    <w:rsid w:val="00D95DCD"/>
    <w:rsid w:val="00DA03A7"/>
    <w:rsid w:val="00DA24DF"/>
    <w:rsid w:val="00DA26E9"/>
    <w:rsid w:val="00DA75F4"/>
    <w:rsid w:val="00DB1811"/>
    <w:rsid w:val="00DB2758"/>
    <w:rsid w:val="00DB41E2"/>
    <w:rsid w:val="00DB5E98"/>
    <w:rsid w:val="00DB5ED4"/>
    <w:rsid w:val="00DC321D"/>
    <w:rsid w:val="00DD2AB9"/>
    <w:rsid w:val="00DD2F22"/>
    <w:rsid w:val="00DD758F"/>
    <w:rsid w:val="00DE114F"/>
    <w:rsid w:val="00DE3207"/>
    <w:rsid w:val="00DE6491"/>
    <w:rsid w:val="00DE7658"/>
    <w:rsid w:val="00DF6DFA"/>
    <w:rsid w:val="00E06513"/>
    <w:rsid w:val="00E06E5A"/>
    <w:rsid w:val="00E072D6"/>
    <w:rsid w:val="00E23845"/>
    <w:rsid w:val="00E270FF"/>
    <w:rsid w:val="00E3129E"/>
    <w:rsid w:val="00E32191"/>
    <w:rsid w:val="00E3281F"/>
    <w:rsid w:val="00E34348"/>
    <w:rsid w:val="00E40274"/>
    <w:rsid w:val="00E50211"/>
    <w:rsid w:val="00E53B01"/>
    <w:rsid w:val="00E56C39"/>
    <w:rsid w:val="00E61E9F"/>
    <w:rsid w:val="00E7398D"/>
    <w:rsid w:val="00E73B56"/>
    <w:rsid w:val="00E804CF"/>
    <w:rsid w:val="00E8119B"/>
    <w:rsid w:val="00E91DA5"/>
    <w:rsid w:val="00E967E0"/>
    <w:rsid w:val="00E975C2"/>
    <w:rsid w:val="00EA0203"/>
    <w:rsid w:val="00EB6DCB"/>
    <w:rsid w:val="00EC7F2C"/>
    <w:rsid w:val="00ED1E1A"/>
    <w:rsid w:val="00ED4567"/>
    <w:rsid w:val="00EE0BED"/>
    <w:rsid w:val="00EE53B7"/>
    <w:rsid w:val="00EE737A"/>
    <w:rsid w:val="00EF1E94"/>
    <w:rsid w:val="00EF2E5C"/>
    <w:rsid w:val="00EF3D0A"/>
    <w:rsid w:val="00EF53B8"/>
    <w:rsid w:val="00EF6DF9"/>
    <w:rsid w:val="00EF73FA"/>
    <w:rsid w:val="00F053B6"/>
    <w:rsid w:val="00F10F1B"/>
    <w:rsid w:val="00F1183E"/>
    <w:rsid w:val="00F169F6"/>
    <w:rsid w:val="00F2657D"/>
    <w:rsid w:val="00F41763"/>
    <w:rsid w:val="00F4343C"/>
    <w:rsid w:val="00F43C4F"/>
    <w:rsid w:val="00F4679F"/>
    <w:rsid w:val="00F61FFE"/>
    <w:rsid w:val="00F63FAE"/>
    <w:rsid w:val="00F65225"/>
    <w:rsid w:val="00F65739"/>
    <w:rsid w:val="00F67F9C"/>
    <w:rsid w:val="00F724E6"/>
    <w:rsid w:val="00F73680"/>
    <w:rsid w:val="00F77567"/>
    <w:rsid w:val="00F8667B"/>
    <w:rsid w:val="00F9393D"/>
    <w:rsid w:val="00F947A1"/>
    <w:rsid w:val="00FA1458"/>
    <w:rsid w:val="00FB378F"/>
    <w:rsid w:val="00FB5625"/>
    <w:rsid w:val="00FC33D1"/>
    <w:rsid w:val="00FC416E"/>
    <w:rsid w:val="00FC457F"/>
    <w:rsid w:val="00FC5DFD"/>
    <w:rsid w:val="00FD6730"/>
    <w:rsid w:val="00FE4535"/>
    <w:rsid w:val="00FE52B5"/>
    <w:rsid w:val="00FF425E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24570"/>
  <w15:chartTrackingRefBased/>
  <w15:docId w15:val="{B3F1A52D-A21A-4638-8978-C77075B0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7E67"/>
    <w:pPr>
      <w:spacing w:after="240" w:line="276" w:lineRule="auto"/>
    </w:pPr>
    <w:rPr>
      <w:rFonts w:ascii="Amasis MT Pro Medium" w:eastAsia="Times New Roman" w:hAnsi="Amasis MT Pro Medium"/>
      <w:sz w:val="22"/>
      <w:szCs w:val="22"/>
      <w:lang w:eastAsia="en-US"/>
    </w:rPr>
  </w:style>
  <w:style w:type="paragraph" w:styleId="Rubrik1">
    <w:name w:val="heading 1"/>
    <w:basedOn w:val="Rubrik"/>
    <w:next w:val="Normal"/>
    <w:link w:val="Rubrik1Char"/>
    <w:qFormat/>
    <w:locked/>
    <w:rsid w:val="004B7E67"/>
    <w:pPr>
      <w:keepNext/>
    </w:pPr>
    <w:rPr>
      <w:b w:val="0"/>
      <w:bCs w:val="0"/>
      <w:kern w:val="32"/>
      <w:sz w:val="28"/>
    </w:rPr>
  </w:style>
  <w:style w:type="paragraph" w:styleId="Rubrik2">
    <w:name w:val="heading 2"/>
    <w:basedOn w:val="Rubrik"/>
    <w:next w:val="Normal"/>
    <w:link w:val="Rubrik2Char"/>
    <w:unhideWhenUsed/>
    <w:qFormat/>
    <w:locked/>
    <w:rsid w:val="004B7E67"/>
    <w:pPr>
      <w:keepNext/>
      <w:outlineLvl w:val="1"/>
    </w:pPr>
    <w:rPr>
      <w:b w:val="0"/>
      <w:bCs w:val="0"/>
      <w:iCs/>
      <w:sz w:val="24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Liststycke1">
    <w:name w:val="Liststycke1"/>
    <w:basedOn w:val="Normal"/>
    <w:rsid w:val="000013EE"/>
    <w:pPr>
      <w:ind w:left="720"/>
      <w:contextualSpacing/>
    </w:pPr>
  </w:style>
  <w:style w:type="character" w:styleId="Hyperlnk">
    <w:name w:val="Hyperlink"/>
    <w:rsid w:val="00843E34"/>
    <w:rPr>
      <w:rFonts w:cs="Times New Roman"/>
      <w:color w:val="0000FF"/>
      <w:u w:val="single"/>
    </w:rPr>
  </w:style>
  <w:style w:type="character" w:styleId="AnvndHyperlnk">
    <w:name w:val="FollowedHyperlink"/>
    <w:semiHidden/>
    <w:rsid w:val="00227D37"/>
    <w:rPr>
      <w:rFonts w:cs="Times New Roman"/>
      <w:color w:val="800080"/>
      <w:u w:val="single"/>
    </w:rPr>
  </w:style>
  <w:style w:type="paragraph" w:styleId="Sidhuvud">
    <w:name w:val="header"/>
    <w:basedOn w:val="Normal"/>
    <w:link w:val="SidhuvudChar"/>
    <w:rsid w:val="006C6DBA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idhuvudChar">
    <w:name w:val="Sidhuvud Char"/>
    <w:link w:val="Sidhuvud"/>
    <w:locked/>
    <w:rsid w:val="006C6DBA"/>
    <w:rPr>
      <w:rFonts w:cs="Times New Roman"/>
    </w:rPr>
  </w:style>
  <w:style w:type="paragraph" w:styleId="Sidfot">
    <w:name w:val="footer"/>
    <w:basedOn w:val="Normal"/>
    <w:link w:val="SidfotChar"/>
    <w:rsid w:val="006C6DBA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idfotChar">
    <w:name w:val="Sidfot Char"/>
    <w:link w:val="Sidfot"/>
    <w:locked/>
    <w:rsid w:val="006C6DBA"/>
    <w:rPr>
      <w:rFonts w:cs="Times New Roman"/>
    </w:rPr>
  </w:style>
  <w:style w:type="paragraph" w:styleId="Ballongtext">
    <w:name w:val="Balloon Text"/>
    <w:basedOn w:val="Normal"/>
    <w:link w:val="BallongtextChar"/>
    <w:semiHidden/>
    <w:rsid w:val="006C6DBA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ngtextChar">
    <w:name w:val="Ballongtext Char"/>
    <w:link w:val="Ballongtext"/>
    <w:semiHidden/>
    <w:locked/>
    <w:rsid w:val="006C6DBA"/>
    <w:rPr>
      <w:rFonts w:ascii="Tahoma" w:hAnsi="Tahoma" w:cs="Tahoma"/>
      <w:sz w:val="16"/>
      <w:szCs w:val="16"/>
    </w:rPr>
  </w:style>
  <w:style w:type="paragraph" w:styleId="Oformateradtext">
    <w:name w:val="Plain Text"/>
    <w:basedOn w:val="Normal"/>
    <w:link w:val="OformateradtextChar"/>
    <w:uiPriority w:val="99"/>
    <w:unhideWhenUsed/>
    <w:rsid w:val="00537B69"/>
    <w:pPr>
      <w:spacing w:after="0" w:line="240" w:lineRule="auto"/>
    </w:pPr>
    <w:rPr>
      <w:rFonts w:eastAsia="Calibri"/>
      <w:szCs w:val="21"/>
      <w:lang w:val="x-none"/>
    </w:rPr>
  </w:style>
  <w:style w:type="character" w:customStyle="1" w:styleId="OformateradtextChar">
    <w:name w:val="Oformaterad text Char"/>
    <w:link w:val="Oformateradtext"/>
    <w:uiPriority w:val="99"/>
    <w:rsid w:val="00537B69"/>
    <w:rPr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DB5ED4"/>
    <w:pPr>
      <w:spacing w:before="100" w:beforeAutospacing="1" w:after="100" w:afterAutospacing="1" w:line="240" w:lineRule="auto"/>
    </w:pPr>
    <w:rPr>
      <w:rFonts w:eastAsia="Calibri" w:cs="Calibri"/>
    </w:rPr>
  </w:style>
  <w:style w:type="paragraph" w:styleId="Rubrik">
    <w:name w:val="Title"/>
    <w:basedOn w:val="Normal"/>
    <w:next w:val="Normal"/>
    <w:link w:val="RubrikChar"/>
    <w:qFormat/>
    <w:locked/>
    <w:rsid w:val="004B7E67"/>
    <w:pPr>
      <w:spacing w:before="240" w:after="60"/>
      <w:outlineLvl w:val="0"/>
    </w:pPr>
    <w:rPr>
      <w:rFonts w:ascii="Arial Black" w:hAnsi="Arial Black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4B7E67"/>
    <w:rPr>
      <w:rFonts w:ascii="Arial Black" w:eastAsia="Times New Roman" w:hAnsi="Arial Black" w:cs="Times New Roman"/>
      <w:b/>
      <w:bCs/>
      <w:kern w:val="28"/>
      <w:sz w:val="32"/>
      <w:szCs w:val="32"/>
      <w:lang w:eastAsia="en-US"/>
    </w:rPr>
  </w:style>
  <w:style w:type="character" w:customStyle="1" w:styleId="Rubrik1Char">
    <w:name w:val="Rubrik 1 Char"/>
    <w:link w:val="Rubrik1"/>
    <w:rsid w:val="004B7E67"/>
    <w:rPr>
      <w:rFonts w:ascii="Arial Black" w:eastAsia="Times New Roman" w:hAnsi="Arial Black" w:cs="Times New Roman"/>
      <w:kern w:val="32"/>
      <w:sz w:val="28"/>
      <w:szCs w:val="32"/>
      <w:lang w:eastAsia="en-US"/>
    </w:rPr>
  </w:style>
  <w:style w:type="character" w:customStyle="1" w:styleId="Rubrik2Char">
    <w:name w:val="Rubrik 2 Char"/>
    <w:link w:val="Rubrik2"/>
    <w:rsid w:val="004B7E67"/>
    <w:rPr>
      <w:rFonts w:ascii="Arial Black" w:eastAsia="Times New Roman" w:hAnsi="Arial Black" w:cs="Times New Roman"/>
      <w:iCs/>
      <w:kern w:val="28"/>
      <w:sz w:val="24"/>
      <w:szCs w:val="28"/>
      <w:lang w:eastAsia="en-US"/>
    </w:rPr>
  </w:style>
  <w:style w:type="character" w:styleId="Olstomnmnande">
    <w:name w:val="Unresolved Mention"/>
    <w:uiPriority w:val="99"/>
    <w:semiHidden/>
    <w:unhideWhenUsed/>
    <w:rsid w:val="000D7B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430E33BB9FF48B405B542B99351BE" ma:contentTypeVersion="13" ma:contentTypeDescription="Create a new document." ma:contentTypeScope="" ma:versionID="1d40b75000f7bf397c5db19b48d73274">
  <xsd:schema xmlns:xsd="http://www.w3.org/2001/XMLSchema" xmlns:xs="http://www.w3.org/2001/XMLSchema" xmlns:p="http://schemas.microsoft.com/office/2006/metadata/properties" xmlns:ns3="4e3230ca-83ff-4d5c-a9fe-c795abdbefda" xmlns:ns4="84d1448b-bca6-4c2b-83c3-45044567d10c" targetNamespace="http://schemas.microsoft.com/office/2006/metadata/properties" ma:root="true" ma:fieldsID="54b82ed36e26959d32d432e3bfb5a977" ns3:_="" ns4:_="">
    <xsd:import namespace="4e3230ca-83ff-4d5c-a9fe-c795abdbefda"/>
    <xsd:import namespace="84d1448b-bca6-4c2b-83c3-45044567d1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230ca-83ff-4d5c-a9fe-c795abdbe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1448b-bca6-4c2b-83c3-45044567d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E173D-58DB-4216-B488-F08AB1EBAD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A12797-AE69-4A3E-8A78-B6379C5CD2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230ca-83ff-4d5c-a9fe-c795abdbefda"/>
    <ds:schemaRef ds:uri="84d1448b-bca6-4c2b-83c3-45044567d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E4CFD-E9F6-4879-B809-E1D3CF8E1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Agenda/Kallelse – HFN medlemskollegiemöte</vt:lpstr>
      <vt:lpstr>Agenda/Kallelse – HFN medlemskollegiemöte</vt:lpstr>
    </vt:vector>
  </TitlesOfParts>
  <Company>IEI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Agenda/Kallelse – HFN medlemskollegiemöte</dc:title>
  <dc:subject/>
  <dc:creator>IEI-user</dc:creator>
  <cp:keywords/>
  <cp:lastModifiedBy>Jenny Teurnell</cp:lastModifiedBy>
  <cp:revision>10</cp:revision>
  <cp:lastPrinted>2022-06-14T12:16:00Z</cp:lastPrinted>
  <dcterms:created xsi:type="dcterms:W3CDTF">2026-08-14T09:27:00Z</dcterms:created>
  <dcterms:modified xsi:type="dcterms:W3CDTF">2026-08-24T06:24:00Z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0x010100C24430E33BB9FF48B405B542B99351BE</vt:lpwstr>
  </property>
</Properties>
</file>